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F75A8" w14:textId="31E1ED8A" w:rsidR="006A0BA8" w:rsidRPr="006A0BA8" w:rsidRDefault="006A0BA8" w:rsidP="006A0BA8">
      <w:pPr>
        <w:widowControl w:val="0"/>
        <w:spacing w:after="0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32"/>
          <w:szCs w:val="28"/>
          <w:lang w:eastAsia="ru-RU"/>
        </w:rPr>
      </w:pPr>
      <w:r w:rsidRPr="006A0BA8">
        <w:rPr>
          <w:rFonts w:ascii="Times New Roman" w:eastAsia="Calibri" w:hAnsi="Times New Roman" w:cs="Times New Roman"/>
          <w:b/>
          <w:bCs/>
          <w:i/>
          <w:iCs/>
          <w:kern w:val="32"/>
          <w:sz w:val="32"/>
          <w:szCs w:val="28"/>
          <w:lang w:eastAsia="ru-RU"/>
        </w:rPr>
        <w:t xml:space="preserve">Татарстан </w:t>
      </w:r>
      <w:proofErr w:type="spellStart"/>
      <w:r w:rsidRPr="006A0BA8">
        <w:rPr>
          <w:rFonts w:ascii="Times New Roman" w:eastAsia="Calibri" w:hAnsi="Times New Roman" w:cs="Times New Roman"/>
          <w:b/>
          <w:bCs/>
          <w:i/>
          <w:iCs/>
          <w:kern w:val="32"/>
          <w:sz w:val="32"/>
          <w:szCs w:val="28"/>
          <w:lang w:eastAsia="ru-RU"/>
        </w:rPr>
        <w:t>Республикасы</w:t>
      </w:r>
      <w:proofErr w:type="spellEnd"/>
      <w:r w:rsidRPr="006A0BA8">
        <w:rPr>
          <w:rFonts w:ascii="Times New Roman" w:eastAsia="Calibri" w:hAnsi="Times New Roman" w:cs="Times New Roman"/>
          <w:b/>
          <w:bCs/>
          <w:i/>
          <w:iCs/>
          <w:kern w:val="32"/>
          <w:sz w:val="32"/>
          <w:szCs w:val="28"/>
          <w:lang w:eastAsia="ru-RU"/>
        </w:rPr>
        <w:t xml:space="preserve"> </w:t>
      </w:r>
      <w:proofErr w:type="spellStart"/>
      <w:r w:rsidRPr="006A0BA8">
        <w:rPr>
          <w:rFonts w:ascii="Times New Roman" w:eastAsia="Calibri" w:hAnsi="Times New Roman" w:cs="Times New Roman"/>
          <w:b/>
          <w:bCs/>
          <w:i/>
          <w:iCs/>
          <w:kern w:val="32"/>
          <w:sz w:val="32"/>
          <w:szCs w:val="28"/>
          <w:lang w:eastAsia="ru-RU"/>
        </w:rPr>
        <w:t>Яшьләр</w:t>
      </w:r>
      <w:proofErr w:type="spellEnd"/>
      <w:r w:rsidRPr="006A0BA8">
        <w:rPr>
          <w:rFonts w:ascii="Times New Roman" w:eastAsia="Calibri" w:hAnsi="Times New Roman" w:cs="Times New Roman"/>
          <w:b/>
          <w:bCs/>
          <w:i/>
          <w:iCs/>
          <w:kern w:val="32"/>
          <w:sz w:val="32"/>
          <w:szCs w:val="28"/>
          <w:lang w:eastAsia="ru-RU"/>
        </w:rPr>
        <w:t xml:space="preserve"> </w:t>
      </w:r>
      <w:proofErr w:type="spellStart"/>
      <w:r w:rsidRPr="006A0BA8">
        <w:rPr>
          <w:rFonts w:ascii="Times New Roman" w:eastAsia="Calibri" w:hAnsi="Times New Roman" w:cs="Times New Roman"/>
          <w:b/>
          <w:bCs/>
          <w:i/>
          <w:iCs/>
          <w:kern w:val="32"/>
          <w:sz w:val="32"/>
          <w:szCs w:val="28"/>
          <w:lang w:eastAsia="ru-RU"/>
        </w:rPr>
        <w:t>эшләре</w:t>
      </w:r>
      <w:proofErr w:type="spellEnd"/>
      <w:r w:rsidRPr="006A0BA8">
        <w:rPr>
          <w:rFonts w:ascii="Times New Roman" w:eastAsia="Calibri" w:hAnsi="Times New Roman" w:cs="Times New Roman"/>
          <w:b/>
          <w:bCs/>
          <w:i/>
          <w:iCs/>
          <w:kern w:val="32"/>
          <w:sz w:val="32"/>
          <w:szCs w:val="28"/>
          <w:lang w:eastAsia="ru-RU"/>
        </w:rPr>
        <w:t xml:space="preserve"> </w:t>
      </w:r>
      <w:proofErr w:type="spellStart"/>
      <w:r w:rsidRPr="006A0BA8">
        <w:rPr>
          <w:rFonts w:ascii="Times New Roman" w:eastAsia="Calibri" w:hAnsi="Times New Roman" w:cs="Times New Roman"/>
          <w:b/>
          <w:bCs/>
          <w:i/>
          <w:iCs/>
          <w:kern w:val="32"/>
          <w:sz w:val="32"/>
          <w:szCs w:val="28"/>
          <w:lang w:eastAsia="ru-RU"/>
        </w:rPr>
        <w:t>министрлыгының</w:t>
      </w:r>
      <w:proofErr w:type="spellEnd"/>
      <w:r w:rsidRPr="006A0BA8">
        <w:rPr>
          <w:rFonts w:ascii="Times New Roman" w:eastAsia="Calibri" w:hAnsi="Times New Roman" w:cs="Times New Roman"/>
          <w:b/>
          <w:bCs/>
          <w:i/>
          <w:iCs/>
          <w:kern w:val="32"/>
          <w:sz w:val="32"/>
          <w:szCs w:val="28"/>
          <w:lang w:eastAsia="ru-RU"/>
        </w:rPr>
        <w:t xml:space="preserve"> </w:t>
      </w:r>
    </w:p>
    <w:p w14:paraId="05817717" w14:textId="5B36D0ED" w:rsidR="006A0BA8" w:rsidRPr="006A0BA8" w:rsidRDefault="006A0BA8" w:rsidP="006A0BA8">
      <w:pPr>
        <w:widowControl w:val="0"/>
        <w:spacing w:after="0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32"/>
          <w:szCs w:val="28"/>
          <w:lang w:eastAsia="ru-RU"/>
        </w:rPr>
      </w:pPr>
      <w:r w:rsidRPr="006A0BA8">
        <w:rPr>
          <w:rFonts w:ascii="Times New Roman" w:eastAsia="Calibri" w:hAnsi="Times New Roman" w:cs="Times New Roman"/>
          <w:b/>
          <w:bCs/>
          <w:i/>
          <w:iCs/>
          <w:kern w:val="32"/>
          <w:sz w:val="32"/>
          <w:szCs w:val="28"/>
          <w:lang w:eastAsia="ru-RU"/>
        </w:rPr>
        <w:t xml:space="preserve">2022 </w:t>
      </w:r>
      <w:proofErr w:type="spellStart"/>
      <w:r w:rsidRPr="006A0BA8">
        <w:rPr>
          <w:rFonts w:ascii="Times New Roman" w:eastAsia="Calibri" w:hAnsi="Times New Roman" w:cs="Times New Roman"/>
          <w:b/>
          <w:bCs/>
          <w:i/>
          <w:iCs/>
          <w:kern w:val="32"/>
          <w:sz w:val="32"/>
          <w:szCs w:val="28"/>
          <w:lang w:eastAsia="ru-RU"/>
        </w:rPr>
        <w:t>елның</w:t>
      </w:r>
      <w:proofErr w:type="spellEnd"/>
      <w:r w:rsidRPr="006A0BA8">
        <w:rPr>
          <w:rFonts w:ascii="Times New Roman" w:eastAsia="Calibri" w:hAnsi="Times New Roman" w:cs="Times New Roman"/>
          <w:b/>
          <w:bCs/>
          <w:i/>
          <w:iCs/>
          <w:kern w:val="32"/>
          <w:sz w:val="32"/>
          <w:szCs w:val="28"/>
          <w:lang w:eastAsia="ru-RU"/>
        </w:rPr>
        <w:t xml:space="preserve"> 24</w:t>
      </w:r>
      <w:r w:rsidRPr="006A0BA8">
        <w:rPr>
          <w:rFonts w:ascii="Times New Roman" w:eastAsia="Calibri" w:hAnsi="Times New Roman" w:cs="Times New Roman"/>
          <w:b/>
          <w:bCs/>
          <w:i/>
          <w:iCs/>
          <w:kern w:val="32"/>
          <w:sz w:val="32"/>
          <w:szCs w:val="28"/>
          <w:lang w:eastAsia="ru-RU"/>
        </w:rPr>
        <w:t>-31</w:t>
      </w:r>
      <w:r w:rsidRPr="006A0BA8">
        <w:rPr>
          <w:rFonts w:ascii="Times New Roman" w:eastAsia="Calibri" w:hAnsi="Times New Roman" w:cs="Times New Roman"/>
          <w:b/>
          <w:bCs/>
          <w:i/>
          <w:iCs/>
          <w:kern w:val="32"/>
          <w:sz w:val="32"/>
          <w:szCs w:val="28"/>
          <w:lang w:eastAsia="ru-RU"/>
        </w:rPr>
        <w:t xml:space="preserve"> </w:t>
      </w:r>
      <w:proofErr w:type="spellStart"/>
      <w:r w:rsidRPr="006A0BA8">
        <w:rPr>
          <w:rFonts w:ascii="Times New Roman" w:eastAsia="Calibri" w:hAnsi="Times New Roman" w:cs="Times New Roman"/>
          <w:b/>
          <w:bCs/>
          <w:i/>
          <w:iCs/>
          <w:kern w:val="32"/>
          <w:sz w:val="32"/>
          <w:szCs w:val="28"/>
          <w:lang w:eastAsia="ru-RU"/>
        </w:rPr>
        <w:t>гыйнвар</w:t>
      </w:r>
      <w:proofErr w:type="spellEnd"/>
      <w:r w:rsidRPr="006A0BA8">
        <w:rPr>
          <w:rFonts w:ascii="Times New Roman" w:eastAsia="Calibri" w:hAnsi="Times New Roman" w:cs="Times New Roman"/>
          <w:b/>
          <w:bCs/>
          <w:i/>
          <w:iCs/>
          <w:kern w:val="32"/>
          <w:sz w:val="32"/>
          <w:szCs w:val="28"/>
          <w:lang w:eastAsia="ru-RU"/>
        </w:rPr>
        <w:t xml:space="preserve"> </w:t>
      </w:r>
      <w:proofErr w:type="spellStart"/>
      <w:r w:rsidRPr="006A0BA8">
        <w:rPr>
          <w:rFonts w:ascii="Times New Roman" w:eastAsia="Calibri" w:hAnsi="Times New Roman" w:cs="Times New Roman"/>
          <w:b/>
          <w:bCs/>
          <w:i/>
          <w:iCs/>
          <w:kern w:val="32"/>
          <w:sz w:val="32"/>
          <w:szCs w:val="28"/>
          <w:lang w:eastAsia="ru-RU"/>
        </w:rPr>
        <w:t>көннәренә</w:t>
      </w:r>
      <w:proofErr w:type="spellEnd"/>
      <w:r w:rsidRPr="006A0BA8">
        <w:rPr>
          <w:rFonts w:ascii="Times New Roman" w:eastAsia="Calibri" w:hAnsi="Times New Roman" w:cs="Times New Roman"/>
          <w:b/>
          <w:bCs/>
          <w:i/>
          <w:iCs/>
          <w:kern w:val="32"/>
          <w:sz w:val="32"/>
          <w:szCs w:val="28"/>
          <w:lang w:eastAsia="ru-RU"/>
        </w:rPr>
        <w:t xml:space="preserve"> </w:t>
      </w:r>
    </w:p>
    <w:p w14:paraId="7F6DC3E8" w14:textId="52C264A7" w:rsidR="005D0052" w:rsidRPr="006A0BA8" w:rsidRDefault="006A0BA8" w:rsidP="006A0BA8">
      <w:pPr>
        <w:widowControl w:val="0"/>
        <w:spacing w:after="0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32"/>
          <w:szCs w:val="28"/>
          <w:lang w:eastAsia="ru-RU"/>
        </w:rPr>
      </w:pPr>
      <w:r w:rsidRPr="006A0BA8">
        <w:rPr>
          <w:rFonts w:ascii="Times New Roman" w:eastAsia="Calibri" w:hAnsi="Times New Roman" w:cs="Times New Roman"/>
          <w:b/>
          <w:bCs/>
          <w:i/>
          <w:iCs/>
          <w:kern w:val="32"/>
          <w:sz w:val="32"/>
          <w:szCs w:val="28"/>
          <w:lang w:eastAsia="ru-RU"/>
        </w:rPr>
        <w:t>ЧАРАЛАР ПЛАНЫ</w:t>
      </w:r>
    </w:p>
    <w:p w14:paraId="31018B60" w14:textId="77777777" w:rsidR="00CF2214" w:rsidRPr="005D0052" w:rsidRDefault="00CF2214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</w:pPr>
    </w:p>
    <w:tbl>
      <w:tblPr>
        <w:tblW w:w="3929" w:type="pct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"/>
        <w:gridCol w:w="2026"/>
        <w:gridCol w:w="2091"/>
        <w:gridCol w:w="3513"/>
        <w:gridCol w:w="3049"/>
      </w:tblGrid>
      <w:tr w:rsidR="000C6341" w:rsidRPr="006F5813" w14:paraId="233B0E4D" w14:textId="77777777" w:rsidTr="000C6341">
        <w:trPr>
          <w:trHeight w:val="829"/>
        </w:trPr>
        <w:tc>
          <w:tcPr>
            <w:tcW w:w="346" w:type="pct"/>
          </w:tcPr>
          <w:p w14:paraId="234CB187" w14:textId="77777777" w:rsidR="00935CC1" w:rsidRPr="006F5813" w:rsidRDefault="00935CC1" w:rsidP="006F5813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F581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  <w:p w14:paraId="50433EBD" w14:textId="77777777" w:rsidR="00935CC1" w:rsidRPr="006F5813" w:rsidRDefault="00935CC1" w:rsidP="006F5813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</w:tcPr>
          <w:p w14:paraId="049E429A" w14:textId="3DCC5777" w:rsidR="00935CC1" w:rsidRPr="006A0BA8" w:rsidRDefault="006A0BA8" w:rsidP="006F5813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  <w:t>Үткәрү көне, вакыты</w:t>
            </w:r>
          </w:p>
        </w:tc>
        <w:tc>
          <w:tcPr>
            <w:tcW w:w="905" w:type="pct"/>
          </w:tcPr>
          <w:p w14:paraId="6DE2F81C" w14:textId="24BEFF65" w:rsidR="00935CC1" w:rsidRPr="006A0BA8" w:rsidRDefault="006A0BA8" w:rsidP="006A0BA8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  <w:t>Чара исеме</w:t>
            </w:r>
          </w:p>
        </w:tc>
        <w:tc>
          <w:tcPr>
            <w:tcW w:w="1548" w:type="pct"/>
          </w:tcPr>
          <w:p w14:paraId="59F705F4" w14:textId="44CD2D24" w:rsidR="00935CC1" w:rsidRPr="006A0BA8" w:rsidRDefault="006A0BA8" w:rsidP="006F5813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  <w:t>Кыскача мәгълүмат</w:t>
            </w:r>
          </w:p>
        </w:tc>
        <w:tc>
          <w:tcPr>
            <w:tcW w:w="1345" w:type="pct"/>
          </w:tcPr>
          <w:p w14:paraId="113E6F28" w14:textId="07DB0D37" w:rsidR="00935CC1" w:rsidRPr="006A0BA8" w:rsidRDefault="006A0BA8" w:rsidP="006A0BA8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  <w:t>Оештыручы</w:t>
            </w:r>
          </w:p>
        </w:tc>
      </w:tr>
      <w:tr w:rsidR="000C6341" w:rsidRPr="00383CB4" w14:paraId="2E6039D1" w14:textId="77777777" w:rsidTr="000C6341">
        <w:trPr>
          <w:trHeight w:val="335"/>
        </w:trPr>
        <w:tc>
          <w:tcPr>
            <w:tcW w:w="346" w:type="pct"/>
          </w:tcPr>
          <w:p w14:paraId="2BA05F5D" w14:textId="77777777" w:rsidR="006A0BA8" w:rsidRPr="006F5813" w:rsidRDefault="006A0BA8" w:rsidP="006A0BA8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73FE3" w14:textId="2B615084" w:rsidR="006A0BA8" w:rsidRPr="000C6341" w:rsidRDefault="006A0BA8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24-31 </w:t>
            </w:r>
            <w:r w:rsidRPr="000C634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гыйнвар</w:t>
            </w:r>
          </w:p>
          <w:p w14:paraId="73DABDC8" w14:textId="77777777" w:rsidR="006A0BA8" w:rsidRPr="000C6341" w:rsidRDefault="006A0BA8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F8516" w14:textId="7313969B" w:rsidR="006A0BA8" w:rsidRPr="000C6341" w:rsidRDefault="006A0BA8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Лениногорск, </w:t>
            </w:r>
            <w:r w:rsidRPr="000C634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Әлмәт муниципаль районнары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7854" w14:textId="16F664AA" w:rsidR="006A0BA8" w:rsidRPr="000C6341" w:rsidRDefault="006A0BA8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«Медицинский десант ПФО»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акциясен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ачу</w:t>
            </w:r>
            <w:proofErr w:type="spellEnd"/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C21876" w14:textId="30C4CB9F" w:rsidR="006A0BA8" w:rsidRPr="000C6341" w:rsidRDefault="006A0BA8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халыкка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медицина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ярдәмен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күрсәтүгә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юнәлдерелгән</w:t>
            </w:r>
            <w:proofErr w:type="spellEnd"/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3160EE" w14:textId="6506F12E" w:rsidR="006A0BA8" w:rsidRPr="000C6341" w:rsidRDefault="006A0BA8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эшләре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министрлыгы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«Республика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студентлар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хезмәт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отрядлары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үзәге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бюджет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учреждениесе</w:t>
            </w:r>
            <w:proofErr w:type="spellEnd"/>
          </w:p>
        </w:tc>
      </w:tr>
      <w:tr w:rsidR="000C6341" w:rsidRPr="00383CB4" w14:paraId="7FF7903A" w14:textId="77777777" w:rsidTr="000C6341">
        <w:trPr>
          <w:trHeight w:val="335"/>
        </w:trPr>
        <w:tc>
          <w:tcPr>
            <w:tcW w:w="346" w:type="pct"/>
          </w:tcPr>
          <w:p w14:paraId="3C96D8F9" w14:textId="77777777" w:rsidR="00935CC1" w:rsidRPr="006F5813" w:rsidRDefault="00935CC1" w:rsidP="009E15BC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E9E54" w14:textId="01021A85" w:rsidR="00935CC1" w:rsidRPr="000C6341" w:rsidRDefault="00935CC1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="006A0BA8" w:rsidRPr="000C634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гыйнвар</w:t>
            </w:r>
          </w:p>
          <w:p w14:paraId="05DCB624" w14:textId="77777777" w:rsidR="00935CC1" w:rsidRPr="000C6341" w:rsidRDefault="00935CC1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42A57" w14:textId="77777777" w:rsidR="00935CC1" w:rsidRPr="000C6341" w:rsidRDefault="00935CC1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14:paraId="75194354" w14:textId="77777777" w:rsidR="00935CC1" w:rsidRPr="000C6341" w:rsidRDefault="00935CC1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8E89F" w14:textId="71094A83" w:rsidR="00935CC1" w:rsidRPr="000C6341" w:rsidRDefault="00935CC1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Татмедиа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, Декабрист</w:t>
            </w:r>
            <w:r w:rsidR="006A0BA8" w:rsidRPr="000C634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лар урамы, 2 нче йорт</w:t>
            </w:r>
          </w:p>
          <w:p w14:paraId="53410662" w14:textId="77777777" w:rsidR="00935CC1" w:rsidRPr="000C6341" w:rsidRDefault="00935CC1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EC9A7" w14:textId="77777777" w:rsidR="00935CC1" w:rsidRPr="000C6341" w:rsidRDefault="00935CC1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BC4B" w14:textId="3C501467" w:rsidR="00935CC1" w:rsidRPr="000C6341" w:rsidRDefault="006A0BA8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«Татарстан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Ел студенты – 2021»</w:t>
            </w: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югары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белем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бирү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программалары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укучылар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премиясенә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багышланган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матбугат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конференциясе</w:t>
            </w:r>
            <w:proofErr w:type="spellEnd"/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23CA27" w14:textId="77777777" w:rsidR="006A0BA8" w:rsidRPr="000C6341" w:rsidRDefault="006A0BA8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Премия Татарстан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югары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белем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бирү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программалары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талантлы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укучыларны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ачыклауга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аларга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ярдәм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итүгә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бүләкләүгә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юнәлдерелгән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Премиянең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төп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максаты-студентлар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үзидарәсен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үстерү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студентларның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иҗади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фәнни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, спорт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социаль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активлыгын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2A458A" w14:textId="28A79DB9" w:rsidR="00935CC1" w:rsidRPr="000C6341" w:rsidRDefault="006A0BA8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Чарада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Президентының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катнашуы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планлаштырыла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0D8412" w14:textId="77777777" w:rsidR="006A0BA8" w:rsidRPr="000C6341" w:rsidRDefault="006A0BA8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эшләре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министрлыгы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8BAC3D6" w14:textId="5F909249" w:rsidR="00935CC1" w:rsidRPr="000C6341" w:rsidRDefault="006A0BA8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«Татарстан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Студентлар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лигасы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төбәк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иҗтимагый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оешмасы</w:t>
            </w:r>
            <w:proofErr w:type="spellEnd"/>
          </w:p>
        </w:tc>
      </w:tr>
      <w:tr w:rsidR="000C6341" w:rsidRPr="00383CB4" w14:paraId="095C5508" w14:textId="77777777" w:rsidTr="000C6341">
        <w:trPr>
          <w:trHeight w:val="335"/>
        </w:trPr>
        <w:tc>
          <w:tcPr>
            <w:tcW w:w="346" w:type="pct"/>
          </w:tcPr>
          <w:p w14:paraId="5764F6B5" w14:textId="77777777" w:rsidR="00935CC1" w:rsidRPr="006F5813" w:rsidRDefault="00935CC1" w:rsidP="00C77D8B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95E7C" w14:textId="1338E166" w:rsidR="00935CC1" w:rsidRPr="000C6341" w:rsidRDefault="00935CC1" w:rsidP="000C6341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24-31 </w:t>
            </w:r>
            <w:r w:rsidR="006A0BA8" w:rsidRPr="000C6341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гыйнвар</w:t>
            </w:r>
          </w:p>
          <w:p w14:paraId="1A8AA7FF" w14:textId="77777777" w:rsidR="00935CC1" w:rsidRPr="000C6341" w:rsidRDefault="00935CC1" w:rsidP="000C6341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5B9928" w14:textId="77777777" w:rsidR="00935CC1" w:rsidRPr="000C6341" w:rsidRDefault="00935CC1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7B10A" w14:textId="77777777" w:rsidR="006A0BA8" w:rsidRPr="000C6341" w:rsidRDefault="006A0BA8" w:rsidP="000C634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Яшьләр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катнашуы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кыска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сроклы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курс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кысаларында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вебинарлар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үтәрү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D75B81D" w14:textId="7B9C974C" w:rsidR="00935CC1" w:rsidRPr="000C6341" w:rsidRDefault="006A0BA8" w:rsidP="000C634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укуның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нчы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атнасы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CD896C" w14:textId="77777777" w:rsidR="006A0BA8" w:rsidRPr="000C6341" w:rsidRDefault="006A0BA8" w:rsidP="000C634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Курс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кысаларында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белгечләр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яшьләрнең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катнашу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концепциясе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яшьләрне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территориянең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иҗтимагый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тормышына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җәлеп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итү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инструментлары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танышачаклар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эшләү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белгечләрнең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төп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компетенцияләрен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эшләячәкләр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60904A" w14:textId="3D0161DE" w:rsidR="00935CC1" w:rsidRPr="000C6341" w:rsidRDefault="006A0BA8" w:rsidP="000C634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Укыту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«Корпоратив университет»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платформасында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атна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дәвамында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форматта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узачак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6DCCF3" w14:textId="79EB4E3C" w:rsidR="00935CC1" w:rsidRPr="000C6341" w:rsidRDefault="006A0BA8" w:rsidP="000C63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Татарстан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Яшь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ләр эшләре </w:t>
            </w:r>
            <w:proofErr w:type="gramStart"/>
            <w:r w:rsidRPr="000C634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министрлыгы, </w:t>
            </w:r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НАВИГАТОР»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программаларның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үзәге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учреждениесе</w:t>
            </w:r>
            <w:proofErr w:type="spellEnd"/>
          </w:p>
        </w:tc>
      </w:tr>
      <w:tr w:rsidR="000C6341" w:rsidRPr="00383CB4" w14:paraId="1F266BEA" w14:textId="77777777" w:rsidTr="000C6341">
        <w:trPr>
          <w:trHeight w:val="335"/>
        </w:trPr>
        <w:tc>
          <w:tcPr>
            <w:tcW w:w="346" w:type="pct"/>
          </w:tcPr>
          <w:p w14:paraId="3636C3B6" w14:textId="77777777" w:rsidR="00935CC1" w:rsidRPr="006F5813" w:rsidRDefault="00935CC1" w:rsidP="00C77D8B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EF29C" w14:textId="71C2BAD7" w:rsidR="00935CC1" w:rsidRPr="000C6341" w:rsidRDefault="00935CC1" w:rsidP="000C6341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24-31 </w:t>
            </w:r>
            <w:r w:rsidR="006A0BA8" w:rsidRPr="000C6341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гыйнвар</w:t>
            </w:r>
          </w:p>
          <w:p w14:paraId="68AE2E2D" w14:textId="77777777" w:rsidR="00935CC1" w:rsidRPr="000C6341" w:rsidRDefault="00935CC1" w:rsidP="000C6341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2E5693" w14:textId="77777777" w:rsidR="00935CC1" w:rsidRPr="000C6341" w:rsidRDefault="00935CC1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E4527" w14:textId="77777777" w:rsidR="000C6341" w:rsidRPr="000C6341" w:rsidRDefault="000C6341" w:rsidP="000C634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челтәрләрдә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маркетинг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белән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шөгыльләнүче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матбугат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хезмәтләре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җитәкчеләре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һәм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белгечләре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өчен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кыска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вакытлы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курс (SMM)</w:t>
            </w:r>
          </w:p>
          <w:p w14:paraId="5387B477" w14:textId="4FC125AF" w:rsidR="00935CC1" w:rsidRPr="000C6341" w:rsidRDefault="000C6341" w:rsidP="000C634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укуның 5 нче атнасы</w:t>
            </w:r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46BDDE" w14:textId="79BAC042" w:rsidR="000C6341" w:rsidRPr="000C6341" w:rsidRDefault="000C6341" w:rsidP="000C634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 «Без воды -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сусыз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коммуникацион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агентлыгының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методик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ярдәме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үткәрелә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Курс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программасы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теоретик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лекцияләрдән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контроль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тестлардан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биремнәрдән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тора.</w:t>
            </w:r>
          </w:p>
          <w:p w14:paraId="38E1E743" w14:textId="6AEEBE58" w:rsidR="00935CC1" w:rsidRPr="000C6341" w:rsidRDefault="000C6341" w:rsidP="000C634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Укыту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«Корпоратив университет»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платформасында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форматта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узачак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71BB2C" w14:textId="01A6DEB7" w:rsidR="00935CC1" w:rsidRPr="000C6341" w:rsidRDefault="000C6341" w:rsidP="000C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эшләре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министрлыгы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,  «</w:t>
            </w:r>
            <w:proofErr w:type="gram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НАВИГАТОР»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инновацион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программаларның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үзәге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бюджет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учреждениесе</w:t>
            </w:r>
            <w:proofErr w:type="spellEnd"/>
          </w:p>
        </w:tc>
      </w:tr>
      <w:tr w:rsidR="000C6341" w:rsidRPr="00383CB4" w14:paraId="3C2130C4" w14:textId="77777777" w:rsidTr="000C6341">
        <w:trPr>
          <w:trHeight w:val="335"/>
        </w:trPr>
        <w:tc>
          <w:tcPr>
            <w:tcW w:w="346" w:type="pct"/>
          </w:tcPr>
          <w:p w14:paraId="2006BD30" w14:textId="77777777" w:rsidR="00935CC1" w:rsidRPr="006F5813" w:rsidRDefault="00935CC1" w:rsidP="00C77D8B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4915C" w14:textId="675A3720" w:rsidR="00935CC1" w:rsidRPr="000C6341" w:rsidRDefault="00935CC1" w:rsidP="000C6341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24-31 </w:t>
            </w:r>
            <w:r w:rsidR="006A0BA8" w:rsidRPr="000C6341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гыйнвар</w:t>
            </w:r>
          </w:p>
          <w:p w14:paraId="079955BC" w14:textId="77777777" w:rsidR="00935CC1" w:rsidRPr="000C6341" w:rsidRDefault="00935CC1" w:rsidP="000C6341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7AC293" w14:textId="77777777" w:rsidR="00935CC1" w:rsidRPr="000C6341" w:rsidRDefault="00935CC1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C03B5" w14:textId="472495AB" w:rsidR="00935CC1" w:rsidRPr="000C6341" w:rsidRDefault="000C6341" w:rsidP="000C6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«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Балаларга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һәм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зурларга</w:t>
            </w:r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өстәмә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белем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бирү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педагогикасы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программасы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буенча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укыту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5CC1"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укуның 10 нчы атнасы</w:t>
            </w:r>
            <w:r w:rsidR="00935CC1"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902E54" w14:textId="77777777" w:rsidR="000C6341" w:rsidRPr="000C6341" w:rsidRDefault="000C6341" w:rsidP="000C63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Укуларның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максаты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сәясәте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учреждениеләре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җитәкчеләрен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белгечләрен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яңадан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әзерләү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лидерларын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Балаларга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өлкәннәргә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өстәмә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белем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бирү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педагогикасы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программасы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укыту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4E37BE" w14:textId="77777777" w:rsidR="000C6341" w:rsidRPr="000C6341" w:rsidRDefault="000C6341" w:rsidP="000C63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39AFD4" w14:textId="737D48F8" w:rsidR="000C6341" w:rsidRPr="000C6341" w:rsidRDefault="000C6341" w:rsidP="00E820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Министрлар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Кабинетының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2009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елның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мартындагы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158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номерлы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карары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расланган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2019 – 2025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елларга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Татарстан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Республикасында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яшьләр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сәясәтен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үстерү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программасының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«2019-2025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елларга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Татарстан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яшьләре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ярдәмче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программасының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10.2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пунктын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үтәү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йөзеннән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гамәлгә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ашырыла</w:t>
            </w:r>
            <w:proofErr w:type="spellEnd"/>
          </w:p>
          <w:p w14:paraId="07F74DCE" w14:textId="5F1B2C4F" w:rsidR="00935CC1" w:rsidRPr="000C6341" w:rsidRDefault="000C6341" w:rsidP="000C63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Укыту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күләме</w:t>
            </w:r>
            <w:proofErr w:type="spellEnd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- 516 академик </w:t>
            </w:r>
            <w:proofErr w:type="spellStart"/>
            <w:r w:rsidRPr="000C6341">
              <w:rPr>
                <w:rFonts w:ascii="Times New Roman" w:eastAsia="Times New Roman" w:hAnsi="Times New Roman" w:cs="Times New Roman"/>
                <w:sz w:val="24"/>
                <w:szCs w:val="24"/>
              </w:rPr>
              <w:t>сәгать</w:t>
            </w:r>
            <w:proofErr w:type="spellEnd"/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709C19" w14:textId="68926399" w:rsidR="00935CC1" w:rsidRPr="000C6341" w:rsidRDefault="000C6341" w:rsidP="000C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Татарстан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эшләре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министрлыгы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,  «</w:t>
            </w:r>
            <w:proofErr w:type="gram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НАВИГАТОР»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инновацион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программаларның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үзәге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бюджет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учреждениесе</w:t>
            </w:r>
            <w:proofErr w:type="spellEnd"/>
          </w:p>
        </w:tc>
      </w:tr>
      <w:tr w:rsidR="000C6341" w:rsidRPr="00383CB4" w14:paraId="1FA1714B" w14:textId="77777777" w:rsidTr="000C6341">
        <w:trPr>
          <w:trHeight w:val="335"/>
        </w:trPr>
        <w:tc>
          <w:tcPr>
            <w:tcW w:w="346" w:type="pct"/>
          </w:tcPr>
          <w:p w14:paraId="6058A631" w14:textId="77777777" w:rsidR="00935CC1" w:rsidRPr="006F5813" w:rsidRDefault="00935CC1" w:rsidP="00C77D8B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CA195" w14:textId="39B5BB5A" w:rsidR="00935CC1" w:rsidRPr="000C6341" w:rsidRDefault="00935CC1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0C634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гыйнвар</w:t>
            </w:r>
          </w:p>
          <w:p w14:paraId="67FFADAA" w14:textId="77777777" w:rsidR="00935CC1" w:rsidRPr="000C6341" w:rsidRDefault="00935CC1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6391C" w14:textId="77777777" w:rsidR="00935CC1" w:rsidRPr="000C6341" w:rsidRDefault="00935CC1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14:paraId="27B9C5A9" w14:textId="77777777" w:rsidR="00935CC1" w:rsidRPr="000C6341" w:rsidRDefault="00935CC1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099BF" w14:textId="6A0A4625" w:rsidR="00935CC1" w:rsidRPr="000C6341" w:rsidRDefault="00935CC1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«Пирамида»</w:t>
            </w:r>
            <w:r w:rsidR="000C634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0C634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әдәни-күңел ачу үзәге</w:t>
            </w:r>
          </w:p>
          <w:p w14:paraId="6F76F473" w14:textId="63CEAA95" w:rsidR="00935CC1" w:rsidRPr="000C6341" w:rsidRDefault="00935CC1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(Казан, </w:t>
            </w:r>
            <w:r w:rsidR="000C634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Мәскәү урамы</w:t>
            </w: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C634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634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нче йорт</w:t>
            </w: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C2CC0" w14:textId="77777777" w:rsidR="000C6341" w:rsidRDefault="000C6341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A4FB7" w14:textId="06585215" w:rsidR="000C6341" w:rsidRPr="000C6341" w:rsidRDefault="000C6341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Югары белем бирү программалары буенча белем алучылар өчен </w:t>
            </w: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«Татарстан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Ел студенты – 2021»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республика премиясе</w:t>
            </w:r>
          </w:p>
          <w:p w14:paraId="418CC53B" w14:textId="0D19B826" w:rsidR="000C6341" w:rsidRPr="000C6341" w:rsidRDefault="000C6341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36A0CC" w14:textId="22C24FBE" w:rsidR="000C6341" w:rsidRDefault="000C6341" w:rsidP="00E820F9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Премиянең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максаты-фән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иҗат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, спорт, медиа,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сәясәте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студентлар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лидерлыгы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иҗтимагый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эшчәнлек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иреклелек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өлкәсендә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аерым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уңышларга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ирешкән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талантлы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укучыларны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ачыклау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аларга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ярдәм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итү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бүләкләү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93745F" w14:textId="77777777" w:rsidR="00E820F9" w:rsidRPr="00E820F9" w:rsidRDefault="00E820F9" w:rsidP="00E820F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Премиянең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төп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максаты-студентлар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үзидарәсен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үстерү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студентларның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иҗади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фәнни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, спорт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социаль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активлыгын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E5CCBA" w14:textId="41E7C4FF" w:rsidR="00935CC1" w:rsidRPr="000C6341" w:rsidRDefault="00E820F9" w:rsidP="00E820F9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Чарада </w:t>
            </w:r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Президентының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катнашуы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планлаштырыла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9274EA" w14:textId="77777777" w:rsidR="00E820F9" w:rsidRPr="00E820F9" w:rsidRDefault="00E820F9" w:rsidP="00E820F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эшләре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министрлыгы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FEBAEE5" w14:textId="3D9C3A28" w:rsidR="00935CC1" w:rsidRPr="000C6341" w:rsidRDefault="00E820F9" w:rsidP="00E820F9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«Татарстан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Студентлар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лигасы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төбәк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иҗтимагый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оешмасы</w:t>
            </w:r>
            <w:proofErr w:type="spellEnd"/>
          </w:p>
        </w:tc>
      </w:tr>
      <w:tr w:rsidR="000C6341" w:rsidRPr="00383CB4" w14:paraId="49D54D9A" w14:textId="77777777" w:rsidTr="000C6341">
        <w:trPr>
          <w:trHeight w:val="335"/>
        </w:trPr>
        <w:tc>
          <w:tcPr>
            <w:tcW w:w="346" w:type="pct"/>
          </w:tcPr>
          <w:p w14:paraId="0F840585" w14:textId="77777777" w:rsidR="00935CC1" w:rsidRPr="006F5813" w:rsidRDefault="00935CC1" w:rsidP="00C77D8B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4666E" w14:textId="163AECF2" w:rsidR="00935CC1" w:rsidRPr="000C6341" w:rsidRDefault="00935CC1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="000C634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гыйнвар</w:t>
            </w:r>
          </w:p>
          <w:p w14:paraId="2D6A5CC2" w14:textId="77777777" w:rsidR="00935CC1" w:rsidRPr="000C6341" w:rsidRDefault="00935CC1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54D4D" w14:textId="3F07515F" w:rsidR="00935CC1" w:rsidRPr="000C6341" w:rsidRDefault="00935CC1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Татарстан</w:t>
            </w:r>
            <w:r w:rsidR="000C634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муни</w:t>
            </w:r>
            <w:proofErr w:type="spellStart"/>
            <w:r w:rsidR="000C6341">
              <w:rPr>
                <w:rFonts w:ascii="Times New Roman" w:hAnsi="Times New Roman" w:cs="Times New Roman"/>
                <w:sz w:val="24"/>
                <w:szCs w:val="24"/>
              </w:rPr>
              <w:t>ципаль</w:t>
            </w:r>
            <w:proofErr w:type="spellEnd"/>
            <w:r w:rsid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6341">
              <w:rPr>
                <w:rFonts w:ascii="Times New Roman" w:hAnsi="Times New Roman" w:cs="Times New Roman"/>
                <w:sz w:val="24"/>
                <w:szCs w:val="24"/>
              </w:rPr>
              <w:t>райо</w:t>
            </w:r>
            <w:proofErr w:type="spellEnd"/>
            <w:r w:rsidR="00E820F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</w:t>
            </w:r>
            <w:r w:rsidR="000C6341">
              <w:rPr>
                <w:rFonts w:ascii="Times New Roman" w:hAnsi="Times New Roman" w:cs="Times New Roman"/>
                <w:sz w:val="24"/>
                <w:szCs w:val="24"/>
              </w:rPr>
              <w:t>нары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3601D" w14:textId="62DF875C" w:rsidR="00935CC1" w:rsidRPr="00E820F9" w:rsidRDefault="00E820F9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Ленинградны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фашистлар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блокадасыннан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тулысынча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азат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итү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көненә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(1944 ел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) багышланган акция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AF6792" w14:textId="6E6C4F58" w:rsidR="00E820F9" w:rsidRPr="00E820F9" w:rsidRDefault="00E820F9" w:rsidP="00E820F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Акция Ленинград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халкы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кичергән</w:t>
            </w:r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фаҗига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турында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хәтерне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саклауга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юнәлтелгән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251D90" w14:textId="77777777" w:rsidR="00E820F9" w:rsidRPr="00E820F9" w:rsidRDefault="00E820F9" w:rsidP="00E820F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Әлеге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акция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кысаларында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2 чара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узачак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AEBE8C3" w14:textId="70C92417" w:rsidR="00E820F9" w:rsidRPr="00E820F9" w:rsidRDefault="00E820F9" w:rsidP="00E820F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Ленинградны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фашист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блокадасыннан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тулысынча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азат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итү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көненә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багышланган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әтер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дәресе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4D7DAC" w14:textId="61362052" w:rsidR="00E820F9" w:rsidRPr="00E820F9" w:rsidRDefault="00E820F9" w:rsidP="00E820F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Хәтер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шәмнәре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м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астер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-классы</w:t>
            </w:r>
          </w:p>
          <w:p w14:paraId="13A2410C" w14:textId="2CD316DF" w:rsidR="00935CC1" w:rsidRPr="00E820F9" w:rsidRDefault="00935CC1" w:rsidP="00E820F9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8B8C2A" w14:textId="77777777" w:rsidR="00E820F9" w:rsidRPr="00E820F9" w:rsidRDefault="00E820F9" w:rsidP="00E820F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эшләре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министрлыгы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2A61DE2" w14:textId="3FE2D1EF" w:rsidR="00E820F9" w:rsidRPr="00E820F9" w:rsidRDefault="00E820F9" w:rsidP="00E820F9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Россия мәктәп укучылры хәрәкәте</w:t>
            </w:r>
          </w:p>
        </w:tc>
      </w:tr>
      <w:tr w:rsidR="000C6341" w:rsidRPr="00383CB4" w14:paraId="4F561321" w14:textId="77777777" w:rsidTr="000C6341">
        <w:trPr>
          <w:trHeight w:val="335"/>
        </w:trPr>
        <w:tc>
          <w:tcPr>
            <w:tcW w:w="346" w:type="pct"/>
          </w:tcPr>
          <w:p w14:paraId="170EF95F" w14:textId="77777777" w:rsidR="00935CC1" w:rsidRPr="006F5813" w:rsidRDefault="00935CC1" w:rsidP="00C77D8B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15E9F" w14:textId="5247DEF5" w:rsidR="00935CC1" w:rsidRPr="000C6341" w:rsidRDefault="00935CC1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28-30 </w:t>
            </w:r>
            <w:r w:rsidR="000C634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гыйнвар</w:t>
            </w:r>
          </w:p>
          <w:p w14:paraId="6217BA93" w14:textId="77777777" w:rsidR="00935CC1" w:rsidRPr="000C6341" w:rsidRDefault="00935CC1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D77D0" w14:textId="1BC7E819" w:rsidR="00935CC1" w:rsidRPr="000C6341" w:rsidRDefault="00935CC1" w:rsidP="000C6341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Байтик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C634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proofErr w:type="spellStart"/>
            <w:r w:rsidR="000C6341" w:rsidRPr="000C6341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="000C6341"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6341" w:rsidRPr="000C6341">
              <w:rPr>
                <w:rFonts w:ascii="Times New Roman" w:hAnsi="Times New Roman" w:cs="Times New Roman"/>
                <w:sz w:val="24"/>
                <w:szCs w:val="24"/>
              </w:rPr>
              <w:t>сәламәтләндерү</w:t>
            </w:r>
            <w:proofErr w:type="spellEnd"/>
            <w:r w:rsidR="000C6341"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лагеры</w:t>
            </w:r>
          </w:p>
          <w:p w14:paraId="73CA3B4E" w14:textId="4F54578C" w:rsidR="00935CC1" w:rsidRPr="000C6341" w:rsidRDefault="00935CC1" w:rsidP="00E820F9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Крутушка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5209E3" w14:textId="7AB0D8D7" w:rsidR="00935CC1" w:rsidRPr="000C6341" w:rsidRDefault="00935CC1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Казан)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20854" w14:textId="10DCBE63" w:rsidR="00935CC1" w:rsidRPr="00E820F9" w:rsidRDefault="00935CC1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Әйдаманнар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мәктәбе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0F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җитәкчеләр күчмә мәктәбе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166791" w14:textId="6865289F" w:rsidR="00935CC1" w:rsidRPr="000C6341" w:rsidRDefault="00E820F9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820F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«Сәләт» җитәкчеләре мәктәбенең еллык циклы кысаларында күчмә мәктәбе. .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Күчмә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мәктәптә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Сәләт»нең</w:t>
            </w:r>
            <w:proofErr w:type="spellEnd"/>
            <w:proofErr w:type="gram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җәйге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профильле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сменаларының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40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җитәкчесе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катнашачак</w:t>
            </w:r>
            <w:proofErr w:type="spellEnd"/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2721C9" w14:textId="77777777" w:rsidR="00E820F9" w:rsidRPr="00E820F9" w:rsidRDefault="00E820F9" w:rsidP="00E820F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эшләре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министрлыгы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A8FF27B" w14:textId="1B482B0F" w:rsidR="00935CC1" w:rsidRPr="000C6341" w:rsidRDefault="00E820F9" w:rsidP="00E820F9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үзәге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бюджет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учреждениесе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» Татарстан Республика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иҗтимагый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фонды</w:t>
            </w:r>
          </w:p>
        </w:tc>
      </w:tr>
      <w:tr w:rsidR="000C6341" w:rsidRPr="00383CB4" w14:paraId="0D536965" w14:textId="77777777" w:rsidTr="000C6341">
        <w:trPr>
          <w:trHeight w:val="335"/>
        </w:trPr>
        <w:tc>
          <w:tcPr>
            <w:tcW w:w="346" w:type="pct"/>
          </w:tcPr>
          <w:p w14:paraId="3428A68A" w14:textId="77777777" w:rsidR="00935CC1" w:rsidRPr="006F5813" w:rsidRDefault="00935CC1" w:rsidP="00C77D8B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9D5E6" w14:textId="377FD036" w:rsidR="00935CC1" w:rsidRPr="000C6341" w:rsidRDefault="00935CC1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0C634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гыйнвар</w:t>
            </w: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0DFA342" w14:textId="297F0450" w:rsidR="00935CC1" w:rsidRPr="000C6341" w:rsidRDefault="00935CC1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2 феврал</w:t>
            </w:r>
            <w:r w:rsidR="000C634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14:paraId="5E86F87C" w14:textId="77777777" w:rsidR="00935CC1" w:rsidRPr="000C6341" w:rsidRDefault="00935CC1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7A142" w14:textId="4157A3EB" w:rsidR="00935CC1" w:rsidRPr="000C6341" w:rsidRDefault="00935CC1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«Звездный» </w:t>
            </w:r>
            <w:r w:rsidR="000C634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балалар сәламәтләндерү </w:t>
            </w:r>
            <w:proofErr w:type="gramStart"/>
            <w:r w:rsidR="000C634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лагеры</w:t>
            </w: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Троицкий</w:t>
            </w:r>
            <w:r w:rsidR="000C634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поселогы</w:t>
            </w: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, Ла</w:t>
            </w:r>
            <w:r w:rsidR="000C634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еш</w:t>
            </w: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р-он</w:t>
            </w:r>
            <w:r w:rsidR="000C634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8F2569E" w14:textId="77777777" w:rsidR="00935CC1" w:rsidRPr="000C6341" w:rsidRDefault="00935CC1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1A5C4" w14:textId="77777777" w:rsidR="00935CC1" w:rsidRPr="000C6341" w:rsidRDefault="00935CC1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13D25" w14:textId="7A966C72" w:rsidR="00935CC1" w:rsidRPr="000C6341" w:rsidRDefault="00935CC1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Әйдаманнар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мәктәбе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820F9">
              <w:t xml:space="preserve"> </w:t>
            </w:r>
            <w:r w:rsidR="00E820F9">
              <w:rPr>
                <w:lang w:val="tt-RU"/>
              </w:rPr>
              <w:t>ә</w:t>
            </w:r>
            <w:proofErr w:type="spellStart"/>
            <w:r w:rsidR="00E820F9" w:rsidRPr="00E820F9">
              <w:rPr>
                <w:rFonts w:ascii="Times New Roman" w:hAnsi="Times New Roman" w:cs="Times New Roman"/>
                <w:sz w:val="24"/>
                <w:szCs w:val="24"/>
              </w:rPr>
              <w:t>йдаманнар</w:t>
            </w:r>
            <w:proofErr w:type="spellEnd"/>
            <w:r w:rsidR="00E820F9"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20F9" w:rsidRPr="00E820F9">
              <w:rPr>
                <w:rFonts w:ascii="Times New Roman" w:hAnsi="Times New Roman" w:cs="Times New Roman"/>
                <w:sz w:val="24"/>
                <w:szCs w:val="24"/>
              </w:rPr>
              <w:t>осталыгы</w:t>
            </w:r>
            <w:proofErr w:type="spellEnd"/>
            <w:r w:rsidR="00E820F9"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20F9" w:rsidRPr="00E820F9">
              <w:rPr>
                <w:rFonts w:ascii="Times New Roman" w:hAnsi="Times New Roman" w:cs="Times New Roman"/>
                <w:sz w:val="24"/>
                <w:szCs w:val="24"/>
              </w:rPr>
              <w:t>мәктәбе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- 1 </w:t>
            </w:r>
            <w:r w:rsidR="00E820F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нче </w:t>
            </w: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5845C3" w14:textId="6438CB79" w:rsidR="00E820F9" w:rsidRDefault="00E820F9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»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нең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җәйге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профильле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сменаларында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әйдаман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булырга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теләүчеләр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күчмә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мәктәп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43B8B1" w14:textId="762C5225" w:rsidR="00935CC1" w:rsidRPr="000C6341" w:rsidRDefault="00E820F9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Катнашучылар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: 160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кеше</w:t>
            </w:r>
            <w:proofErr w:type="spellEnd"/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45A6A0" w14:textId="77777777" w:rsidR="00E820F9" w:rsidRPr="00E820F9" w:rsidRDefault="00E820F9" w:rsidP="00E820F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эшләре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министрлыгы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01128B4" w14:textId="5F16342C" w:rsidR="00935CC1" w:rsidRPr="000C6341" w:rsidRDefault="00E820F9" w:rsidP="00E820F9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үзәге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бюджет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учреждениесе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» Татарстан Республика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иҗтимагый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фонды</w:t>
            </w:r>
          </w:p>
        </w:tc>
      </w:tr>
      <w:tr w:rsidR="000C6341" w:rsidRPr="00383CB4" w14:paraId="042A6BB1" w14:textId="77777777" w:rsidTr="00E820F9">
        <w:trPr>
          <w:trHeight w:val="3584"/>
        </w:trPr>
        <w:tc>
          <w:tcPr>
            <w:tcW w:w="346" w:type="pct"/>
          </w:tcPr>
          <w:p w14:paraId="53FEFFA9" w14:textId="77777777" w:rsidR="00935CC1" w:rsidRPr="006F5813" w:rsidRDefault="00935CC1" w:rsidP="00C77D8B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2EA88" w14:textId="1BF4EFA1" w:rsidR="00935CC1" w:rsidRPr="000C6341" w:rsidRDefault="00935CC1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proofErr w:type="spellStart"/>
            <w:r w:rsidR="000C6341">
              <w:rPr>
                <w:rFonts w:ascii="Times New Roman" w:hAnsi="Times New Roman" w:cs="Times New Roman"/>
                <w:sz w:val="24"/>
                <w:szCs w:val="24"/>
              </w:rPr>
              <w:t>гыйнвар</w:t>
            </w:r>
            <w:proofErr w:type="spellEnd"/>
          </w:p>
          <w:p w14:paraId="1D0C5214" w14:textId="77777777" w:rsidR="00935CC1" w:rsidRPr="000C6341" w:rsidRDefault="00935CC1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587AD" w14:textId="3814CF29" w:rsidR="00935CC1" w:rsidRPr="000C6341" w:rsidRDefault="00935CC1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«Созвездие-</w:t>
            </w:r>
            <w:proofErr w:type="spellStart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="000C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C6341" w:rsidRP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6341" w:rsidRPr="000C6341">
              <w:rPr>
                <w:rFonts w:ascii="Times New Roman" w:hAnsi="Times New Roman" w:cs="Times New Roman"/>
                <w:sz w:val="24"/>
                <w:szCs w:val="24"/>
              </w:rPr>
              <w:t>Арт-</w:t>
            </w:r>
            <w:proofErr w:type="spellStart"/>
            <w:r w:rsidR="000C6341" w:rsidRPr="000C6341">
              <w:rPr>
                <w:rFonts w:ascii="Times New Roman" w:hAnsi="Times New Roman" w:cs="Times New Roman"/>
                <w:sz w:val="24"/>
                <w:szCs w:val="24"/>
              </w:rPr>
              <w:t>резиденция</w:t>
            </w:r>
            <w:r w:rsidR="000C634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, Гладилов</w:t>
            </w:r>
            <w:r w:rsid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6341">
              <w:rPr>
                <w:rFonts w:ascii="Times New Roman" w:hAnsi="Times New Roman" w:cs="Times New Roman"/>
                <w:sz w:val="24"/>
                <w:szCs w:val="24"/>
              </w:rPr>
              <w:t>урамы</w:t>
            </w:r>
            <w:proofErr w:type="spellEnd"/>
            <w:r w:rsidRPr="000C6341">
              <w:rPr>
                <w:rFonts w:ascii="Times New Roman" w:hAnsi="Times New Roman" w:cs="Times New Roman"/>
                <w:sz w:val="24"/>
                <w:szCs w:val="24"/>
              </w:rPr>
              <w:t>, 49</w:t>
            </w:r>
            <w:r w:rsidR="000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6341">
              <w:rPr>
                <w:rFonts w:ascii="Times New Roman" w:hAnsi="Times New Roman" w:cs="Times New Roman"/>
                <w:sz w:val="24"/>
                <w:szCs w:val="24"/>
              </w:rPr>
              <w:t>йорт</w:t>
            </w:r>
            <w:proofErr w:type="spellEnd"/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15EB4" w14:textId="77777777" w:rsidR="00E820F9" w:rsidRDefault="00E820F9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303D0" w14:textId="075F1910" w:rsidR="00E820F9" w:rsidRPr="00E820F9" w:rsidRDefault="00E820F9" w:rsidP="000C634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эшләре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министрлыгы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коллегиясенең йомгаклау утырышы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16E3F7" w14:textId="77777777" w:rsidR="00E820F9" w:rsidRPr="00E820F9" w:rsidRDefault="00E820F9" w:rsidP="00E820F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62817" w14:textId="53346ABF" w:rsidR="00935CC1" w:rsidRPr="000C6341" w:rsidRDefault="00E820F9" w:rsidP="00E820F9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эшләре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министрлыгы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коллегиясенең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йомгаклау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утырышы</w:t>
            </w:r>
            <w:proofErr w:type="spellEnd"/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7EFD56" w14:textId="3CE0F06C" w:rsidR="00E820F9" w:rsidRPr="000C6341" w:rsidRDefault="00E820F9" w:rsidP="00E820F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эшләре</w:t>
            </w:r>
            <w:proofErr w:type="spellEnd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0F9">
              <w:rPr>
                <w:rFonts w:ascii="Times New Roman" w:hAnsi="Times New Roman" w:cs="Times New Roman"/>
                <w:sz w:val="24"/>
                <w:szCs w:val="24"/>
              </w:rPr>
              <w:t>министрлыгы</w:t>
            </w:r>
            <w:proofErr w:type="spellEnd"/>
          </w:p>
          <w:p w14:paraId="294CD8EB" w14:textId="4EE5EC5E" w:rsidR="00935CC1" w:rsidRPr="000C6341" w:rsidRDefault="00935CC1" w:rsidP="00E820F9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72213E" w14:textId="77777777" w:rsidR="005D0052" w:rsidRPr="005D0052" w:rsidRDefault="005D0052" w:rsidP="005166D6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8"/>
          <w:szCs w:val="28"/>
          <w:lang w:eastAsia="ru-RU"/>
        </w:rPr>
      </w:pPr>
    </w:p>
    <w:sectPr w:rsidR="005D0052" w:rsidRPr="005D0052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4703E5"/>
    <w:multiLevelType w:val="hybridMultilevel"/>
    <w:tmpl w:val="263C3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4243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7B6F27"/>
    <w:multiLevelType w:val="hybridMultilevel"/>
    <w:tmpl w:val="D5F473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  <w:num w:numId="11">
    <w:abstractNumId w:val="3"/>
  </w:num>
  <w:num w:numId="12">
    <w:abstractNumId w:val="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29D"/>
    <w:rsid w:val="000045E5"/>
    <w:rsid w:val="00011922"/>
    <w:rsid w:val="00044662"/>
    <w:rsid w:val="00047438"/>
    <w:rsid w:val="000722FA"/>
    <w:rsid w:val="00072302"/>
    <w:rsid w:val="00073DBB"/>
    <w:rsid w:val="000763B6"/>
    <w:rsid w:val="000B1853"/>
    <w:rsid w:val="000B5AEA"/>
    <w:rsid w:val="000C6341"/>
    <w:rsid w:val="000D4901"/>
    <w:rsid w:val="000E2B78"/>
    <w:rsid w:val="00101288"/>
    <w:rsid w:val="001234EB"/>
    <w:rsid w:val="0012405C"/>
    <w:rsid w:val="001432C9"/>
    <w:rsid w:val="00152EC4"/>
    <w:rsid w:val="0016715B"/>
    <w:rsid w:val="00174A3B"/>
    <w:rsid w:val="00183B0D"/>
    <w:rsid w:val="00186ED9"/>
    <w:rsid w:val="00192D7C"/>
    <w:rsid w:val="001A0CEE"/>
    <w:rsid w:val="001D23C5"/>
    <w:rsid w:val="00237A3D"/>
    <w:rsid w:val="0026015A"/>
    <w:rsid w:val="00267A62"/>
    <w:rsid w:val="00283FFA"/>
    <w:rsid w:val="002B4A51"/>
    <w:rsid w:val="002C330E"/>
    <w:rsid w:val="002D4926"/>
    <w:rsid w:val="003518E2"/>
    <w:rsid w:val="00360307"/>
    <w:rsid w:val="00373E0F"/>
    <w:rsid w:val="00383CB4"/>
    <w:rsid w:val="003A2FB2"/>
    <w:rsid w:val="003B0E67"/>
    <w:rsid w:val="003C6FCA"/>
    <w:rsid w:val="003D2EB5"/>
    <w:rsid w:val="0040560F"/>
    <w:rsid w:val="004060B4"/>
    <w:rsid w:val="004208D0"/>
    <w:rsid w:val="00435917"/>
    <w:rsid w:val="00435D60"/>
    <w:rsid w:val="004634A0"/>
    <w:rsid w:val="0047088E"/>
    <w:rsid w:val="004A6B07"/>
    <w:rsid w:val="004B4DCA"/>
    <w:rsid w:val="004C71CA"/>
    <w:rsid w:val="004D0732"/>
    <w:rsid w:val="004F76AE"/>
    <w:rsid w:val="0050553E"/>
    <w:rsid w:val="005166D6"/>
    <w:rsid w:val="005422D6"/>
    <w:rsid w:val="00562C37"/>
    <w:rsid w:val="00575B2B"/>
    <w:rsid w:val="00582B34"/>
    <w:rsid w:val="00590191"/>
    <w:rsid w:val="0059134F"/>
    <w:rsid w:val="005D0052"/>
    <w:rsid w:val="005D578E"/>
    <w:rsid w:val="005E1EF6"/>
    <w:rsid w:val="0060026C"/>
    <w:rsid w:val="00622BC3"/>
    <w:rsid w:val="0063559C"/>
    <w:rsid w:val="00635759"/>
    <w:rsid w:val="00636B69"/>
    <w:rsid w:val="00647D37"/>
    <w:rsid w:val="00652A86"/>
    <w:rsid w:val="006805D1"/>
    <w:rsid w:val="00694C0B"/>
    <w:rsid w:val="006A0BA8"/>
    <w:rsid w:val="006C6A28"/>
    <w:rsid w:val="006D405A"/>
    <w:rsid w:val="006F5813"/>
    <w:rsid w:val="007244ED"/>
    <w:rsid w:val="00734CF9"/>
    <w:rsid w:val="00736E6E"/>
    <w:rsid w:val="00761E8B"/>
    <w:rsid w:val="00782CAF"/>
    <w:rsid w:val="007868D2"/>
    <w:rsid w:val="00793CCA"/>
    <w:rsid w:val="00821063"/>
    <w:rsid w:val="0083172C"/>
    <w:rsid w:val="00844917"/>
    <w:rsid w:val="00851ACE"/>
    <w:rsid w:val="00851E97"/>
    <w:rsid w:val="00866380"/>
    <w:rsid w:val="00871711"/>
    <w:rsid w:val="00874863"/>
    <w:rsid w:val="00886FEC"/>
    <w:rsid w:val="008B4E6D"/>
    <w:rsid w:val="008C1594"/>
    <w:rsid w:val="008D040C"/>
    <w:rsid w:val="008E4435"/>
    <w:rsid w:val="0090093F"/>
    <w:rsid w:val="00935CC1"/>
    <w:rsid w:val="009615AC"/>
    <w:rsid w:val="0097192F"/>
    <w:rsid w:val="00986611"/>
    <w:rsid w:val="0099429D"/>
    <w:rsid w:val="009A19AC"/>
    <w:rsid w:val="009B6C51"/>
    <w:rsid w:val="009E1152"/>
    <w:rsid w:val="009E15BC"/>
    <w:rsid w:val="009E5F50"/>
    <w:rsid w:val="00A103AE"/>
    <w:rsid w:val="00A7105F"/>
    <w:rsid w:val="00A93BD1"/>
    <w:rsid w:val="00AD6547"/>
    <w:rsid w:val="00AE0B62"/>
    <w:rsid w:val="00B11E3F"/>
    <w:rsid w:val="00B159DE"/>
    <w:rsid w:val="00B16C30"/>
    <w:rsid w:val="00B20D47"/>
    <w:rsid w:val="00B22042"/>
    <w:rsid w:val="00B32A26"/>
    <w:rsid w:val="00B355D5"/>
    <w:rsid w:val="00B45A3F"/>
    <w:rsid w:val="00B65477"/>
    <w:rsid w:val="00B67827"/>
    <w:rsid w:val="00BA275F"/>
    <w:rsid w:val="00BA73C8"/>
    <w:rsid w:val="00BB0001"/>
    <w:rsid w:val="00BB4B25"/>
    <w:rsid w:val="00BD6B60"/>
    <w:rsid w:val="00BF595E"/>
    <w:rsid w:val="00C00DC1"/>
    <w:rsid w:val="00C42479"/>
    <w:rsid w:val="00C77D8B"/>
    <w:rsid w:val="00CC3F19"/>
    <w:rsid w:val="00CD476B"/>
    <w:rsid w:val="00CF2214"/>
    <w:rsid w:val="00D04D8B"/>
    <w:rsid w:val="00D07F47"/>
    <w:rsid w:val="00D1109A"/>
    <w:rsid w:val="00D309EA"/>
    <w:rsid w:val="00D84E1A"/>
    <w:rsid w:val="00DA0836"/>
    <w:rsid w:val="00DA3C9E"/>
    <w:rsid w:val="00DC6A38"/>
    <w:rsid w:val="00DE539F"/>
    <w:rsid w:val="00DE65E7"/>
    <w:rsid w:val="00E04E5F"/>
    <w:rsid w:val="00E13D39"/>
    <w:rsid w:val="00E2087B"/>
    <w:rsid w:val="00E21019"/>
    <w:rsid w:val="00E42B48"/>
    <w:rsid w:val="00E47318"/>
    <w:rsid w:val="00E6085B"/>
    <w:rsid w:val="00E72D45"/>
    <w:rsid w:val="00E820F9"/>
    <w:rsid w:val="00E97D83"/>
    <w:rsid w:val="00EA26B2"/>
    <w:rsid w:val="00EA39B1"/>
    <w:rsid w:val="00EA4457"/>
    <w:rsid w:val="00EB5731"/>
    <w:rsid w:val="00EB7169"/>
    <w:rsid w:val="00ED047F"/>
    <w:rsid w:val="00EE1920"/>
    <w:rsid w:val="00EF0AEE"/>
    <w:rsid w:val="00F426C7"/>
    <w:rsid w:val="00F46DF8"/>
    <w:rsid w:val="00F5326C"/>
    <w:rsid w:val="00F573E5"/>
    <w:rsid w:val="00F757FC"/>
    <w:rsid w:val="00F875E2"/>
    <w:rsid w:val="00FB47BC"/>
    <w:rsid w:val="00FB7FDD"/>
    <w:rsid w:val="00FF18B4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A9C4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373E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2019-04-25T06:21:00Z</cp:lastPrinted>
  <dcterms:created xsi:type="dcterms:W3CDTF">2022-08-22T19:41:00Z</dcterms:created>
  <dcterms:modified xsi:type="dcterms:W3CDTF">2022-08-22T19:41:00Z</dcterms:modified>
</cp:coreProperties>
</file>