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F7" w:rsidRPr="005B669A" w:rsidRDefault="00A561CE" w:rsidP="00C54816">
      <w:pPr>
        <w:widowControl w:val="0"/>
        <w:spacing w:after="0"/>
        <w:ind w:right="-3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B669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</w:p>
    <w:p w:rsidR="00D933F7" w:rsidRPr="005B669A" w:rsidRDefault="00D933F7" w:rsidP="00C54816">
      <w:pPr>
        <w:widowControl w:val="0"/>
        <w:spacing w:after="0"/>
        <w:ind w:right="-3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54816" w:rsidRPr="005B669A" w:rsidRDefault="00C54816" w:rsidP="00C54816">
      <w:pPr>
        <w:widowControl w:val="0"/>
        <w:spacing w:after="0"/>
        <w:ind w:firstLine="3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 xml:space="preserve">Татарстан </w:t>
      </w:r>
      <w:proofErr w:type="spellStart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>Республикасы</w:t>
      </w:r>
      <w:proofErr w:type="spellEnd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>Яшьлә</w:t>
      </w:r>
      <w:proofErr w:type="gramStart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spellEnd"/>
      <w:proofErr w:type="gramEnd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>эшләре</w:t>
      </w:r>
      <w:proofErr w:type="spellEnd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>министрлыгының</w:t>
      </w:r>
      <w:proofErr w:type="spellEnd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C54816" w:rsidRPr="005B669A" w:rsidRDefault="00C54816" w:rsidP="00C54816">
      <w:pPr>
        <w:widowControl w:val="0"/>
        <w:spacing w:after="0"/>
        <w:ind w:firstLine="3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 xml:space="preserve">2022 </w:t>
      </w:r>
      <w:proofErr w:type="spellStart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>елның</w:t>
      </w:r>
      <w:proofErr w:type="spellEnd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5B669A">
        <w:rPr>
          <w:rFonts w:ascii="Times New Roman" w:eastAsia="Times New Roman" w:hAnsi="Times New Roman" w:cs="Times New Roman"/>
          <w:b/>
          <w:sz w:val="36"/>
          <w:szCs w:val="36"/>
          <w:lang w:val="tt-RU"/>
        </w:rPr>
        <w:t>7</w:t>
      </w:r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>-</w:t>
      </w:r>
      <w:r w:rsidRPr="005B669A">
        <w:rPr>
          <w:rFonts w:ascii="Times New Roman" w:eastAsia="Times New Roman" w:hAnsi="Times New Roman" w:cs="Times New Roman"/>
          <w:b/>
          <w:sz w:val="36"/>
          <w:szCs w:val="36"/>
          <w:lang w:val="tt-RU"/>
        </w:rPr>
        <w:t>14</w:t>
      </w:r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5B669A">
        <w:rPr>
          <w:rFonts w:ascii="Times New Roman" w:eastAsia="Times New Roman" w:hAnsi="Times New Roman" w:cs="Times New Roman"/>
          <w:b/>
          <w:sz w:val="36"/>
          <w:szCs w:val="36"/>
          <w:lang w:val="tt-RU"/>
        </w:rPr>
        <w:t>март</w:t>
      </w:r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>көннәренә</w:t>
      </w:r>
      <w:proofErr w:type="spellEnd"/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D933F7" w:rsidRPr="005B669A" w:rsidRDefault="00C54816" w:rsidP="00C54816">
      <w:pPr>
        <w:widowControl w:val="0"/>
        <w:spacing w:after="0"/>
        <w:ind w:firstLine="34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t-RU"/>
        </w:rPr>
      </w:pPr>
      <w:r w:rsidRPr="005B669A">
        <w:rPr>
          <w:rFonts w:ascii="Times New Roman" w:eastAsia="Times New Roman" w:hAnsi="Times New Roman" w:cs="Times New Roman"/>
          <w:b/>
          <w:sz w:val="36"/>
          <w:szCs w:val="36"/>
        </w:rPr>
        <w:t>ЧАРАЛАР ПЛАНЫ</w:t>
      </w:r>
    </w:p>
    <w:p w:rsidR="00C54816" w:rsidRPr="005B669A" w:rsidRDefault="00C54816" w:rsidP="00C54816">
      <w:pPr>
        <w:widowControl w:val="0"/>
        <w:spacing w:after="0"/>
        <w:ind w:firstLine="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tbl>
      <w:tblPr>
        <w:tblStyle w:val="a5"/>
        <w:tblW w:w="11739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2352"/>
        <w:gridCol w:w="3108"/>
        <w:gridCol w:w="2537"/>
        <w:gridCol w:w="3270"/>
      </w:tblGrid>
      <w:tr w:rsidR="00467361" w:rsidRPr="005B669A" w:rsidTr="005B669A">
        <w:trPr>
          <w:trHeight w:val="885"/>
        </w:trPr>
        <w:tc>
          <w:tcPr>
            <w:tcW w:w="472" w:type="dxa"/>
          </w:tcPr>
          <w:p w:rsidR="00467361" w:rsidRPr="005B669A" w:rsidRDefault="00467361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467361" w:rsidRPr="005B669A" w:rsidRDefault="00467361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2" w:type="dxa"/>
          </w:tcPr>
          <w:p w:rsidR="00467361" w:rsidRPr="005B669A" w:rsidRDefault="00C54816" w:rsidP="00C5481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 w:rsidRPr="005B66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tt-RU"/>
              </w:rPr>
              <w:t>Оештыру көне, урыны</w:t>
            </w:r>
          </w:p>
        </w:tc>
        <w:tc>
          <w:tcPr>
            <w:tcW w:w="3108" w:type="dxa"/>
          </w:tcPr>
          <w:p w:rsidR="00467361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 w:rsidRPr="005B66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tt-RU"/>
              </w:rPr>
              <w:t>Чара исеме</w:t>
            </w:r>
          </w:p>
        </w:tc>
        <w:tc>
          <w:tcPr>
            <w:tcW w:w="2537" w:type="dxa"/>
          </w:tcPr>
          <w:p w:rsidR="00467361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val="tt-RU"/>
              </w:rPr>
            </w:pPr>
            <w:r w:rsidRPr="005B66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tt-RU"/>
              </w:rPr>
              <w:t>Кыскача мәг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ъл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tt-RU"/>
              </w:rPr>
              <w:t>үмат</w:t>
            </w:r>
          </w:p>
        </w:tc>
        <w:tc>
          <w:tcPr>
            <w:tcW w:w="3270" w:type="dxa"/>
          </w:tcPr>
          <w:p w:rsidR="00467361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 w:rsidRPr="005B66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tt-RU"/>
              </w:rPr>
              <w:t xml:space="preserve">Оештыручы </w:t>
            </w:r>
          </w:p>
        </w:tc>
      </w:tr>
      <w:tr w:rsidR="00467361" w:rsidRPr="005B669A" w:rsidTr="005B669A">
        <w:trPr>
          <w:trHeight w:val="557"/>
        </w:trPr>
        <w:tc>
          <w:tcPr>
            <w:tcW w:w="472" w:type="dxa"/>
          </w:tcPr>
          <w:p w:rsidR="00467361" w:rsidRPr="005B669A" w:rsidRDefault="00467361" w:rsidP="00C54816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6-7 март</w:t>
            </w:r>
          </w:p>
          <w:p w:rsidR="00467361" w:rsidRPr="005B669A" w:rsidRDefault="00467361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7361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Түбән Кама          ( ачыклана) </w:t>
            </w:r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467361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«Созвездие-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C54816"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фестиваленең зона этаплары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5B669A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Республика шәһәрләрендә һәм район үзәкләрендә «Созвездие-Йолдызлык - 2022» XXII ачык республика яшьләр эстрада сәнгате телевизион  фестиваленең сайлап алу этаплары 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2A0" w:rsidRPr="005B669A" w:rsidRDefault="006102A0" w:rsidP="006102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Татарстан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Республикасы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Яшьлә</w:t>
            </w:r>
            <w:proofErr w:type="gram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эшләре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министрлыгы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467361" w:rsidRPr="005B669A" w:rsidRDefault="006102A0" w:rsidP="006102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«Созвездие-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сәләтле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балаларга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һәм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яшьләргә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ярдәм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</w:t>
            </w:r>
            <w:proofErr w:type="gram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ү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республика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үзәге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дәүләт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учреждениесе</w:t>
            </w:r>
            <w:proofErr w:type="spellEnd"/>
          </w:p>
        </w:tc>
      </w:tr>
      <w:tr w:rsidR="00467361" w:rsidRPr="005B669A" w:rsidTr="005B669A">
        <w:trPr>
          <w:trHeight w:val="557"/>
        </w:trPr>
        <w:tc>
          <w:tcPr>
            <w:tcW w:w="472" w:type="dxa"/>
          </w:tcPr>
          <w:p w:rsidR="00467361" w:rsidRPr="005B669A" w:rsidRDefault="00467361" w:rsidP="00C54816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816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7 март</w:t>
            </w:r>
          </w:p>
          <w:p w:rsidR="00467361" w:rsidRPr="005B669A" w:rsidRDefault="00467361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18.00</w:t>
            </w:r>
          </w:p>
          <w:p w:rsidR="00467361" w:rsidRPr="005B669A" w:rsidRDefault="00C54816" w:rsidP="00C54816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Түбән Кама, </w:t>
            </w:r>
            <w:r w:rsidR="00467361"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Халык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иҗаты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йорты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(Н.В.</w:t>
            </w: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Лемаев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и исемендәге </w:t>
            </w: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сквер</w:t>
            </w: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, 14)</w:t>
            </w: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«Созвездие-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е </w:t>
            </w: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зона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этаплары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ның гала-</w:t>
            </w: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концерты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5B669A" w:rsidP="005B669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«Созвездие-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- 2022» XXII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эстрада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сәнгате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телевизион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фестиваленең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сайлап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этабы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Гала-концерты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2A0" w:rsidRPr="005B669A" w:rsidRDefault="006102A0" w:rsidP="006102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Татарстан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эшләре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министрлыгы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67361" w:rsidRPr="005B669A" w:rsidRDefault="006102A0" w:rsidP="006102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«Созвездие-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сәләтле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балаларга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яшьләргә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ярдәм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ү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республика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үзәге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бюджет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</w:p>
        </w:tc>
      </w:tr>
      <w:tr w:rsidR="00467361" w:rsidRPr="005B669A" w:rsidTr="005B669A">
        <w:trPr>
          <w:trHeight w:val="557"/>
        </w:trPr>
        <w:tc>
          <w:tcPr>
            <w:tcW w:w="472" w:type="dxa"/>
          </w:tcPr>
          <w:p w:rsidR="00467361" w:rsidRPr="005B669A" w:rsidRDefault="00467361" w:rsidP="00C54816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13-14 март</w:t>
            </w:r>
          </w:p>
          <w:p w:rsidR="00467361" w:rsidRPr="005B669A" w:rsidRDefault="00467361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4816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5B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Чистай                  ( ачыклана)</w:t>
            </w:r>
          </w:p>
          <w:p w:rsidR="00467361" w:rsidRPr="005B669A" w:rsidRDefault="00467361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C54816" w:rsidP="00C54816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«Созвездие-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фестиваленең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зона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этаплары</w:t>
            </w:r>
            <w:proofErr w:type="spellEnd"/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5B669A" w:rsidP="00C54816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шәһәрләрендә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үзәкләрендә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«Созвездие-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- 2022» XXII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эстрада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сәнгате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телевизион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фестиваленең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сайлап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этаплары</w:t>
            </w:r>
            <w:proofErr w:type="spellEnd"/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816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Татарстан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Республикасы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Яшьлә</w:t>
            </w:r>
            <w:proofErr w:type="gram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р</w:t>
            </w:r>
            <w:proofErr w:type="spellEnd"/>
            <w:proofErr w:type="gram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эшләре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министрлыгы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,</w:t>
            </w:r>
          </w:p>
          <w:p w:rsidR="00467361" w:rsidRPr="005B669A" w:rsidRDefault="00C54816" w:rsidP="00C548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«Созвездие-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Йолдызлык»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сәләтле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балаларга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һәм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яшьләргә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ярдәм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ит</w:t>
            </w:r>
            <w:proofErr w:type="gram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ү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республика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үзәге</w:t>
            </w:r>
            <w:proofErr w:type="spellEnd"/>
            <w:r w:rsidR="006102A0"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»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дәүләт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бюджет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учреждениесе</w:t>
            </w:r>
            <w:proofErr w:type="spellEnd"/>
          </w:p>
        </w:tc>
      </w:tr>
      <w:tr w:rsidR="00467361" w:rsidRPr="005B669A" w:rsidTr="005B669A">
        <w:trPr>
          <w:trHeight w:val="557"/>
        </w:trPr>
        <w:tc>
          <w:tcPr>
            <w:tcW w:w="472" w:type="dxa"/>
          </w:tcPr>
          <w:p w:rsidR="00467361" w:rsidRPr="005B669A" w:rsidRDefault="00467361" w:rsidP="00C54816">
            <w:pPr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C54816" w:rsidP="00C54816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  <w:lang w:val="tt-RU"/>
              </w:rPr>
            </w:pPr>
            <w:r w:rsidRPr="005B669A">
              <w:rPr>
                <w:rFonts w:ascii="Times New Roman" w:hAnsi="Times New Roman" w:cs="Times New Roman"/>
                <w:kern w:val="32"/>
                <w:sz w:val="28"/>
                <w:szCs w:val="28"/>
              </w:rPr>
              <w:t>14 март</w:t>
            </w:r>
          </w:p>
          <w:p w:rsidR="00467361" w:rsidRPr="005B669A" w:rsidRDefault="00467361" w:rsidP="00C548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69A">
              <w:rPr>
                <w:rFonts w:ascii="Times New Roman" w:hAnsi="Times New Roman" w:cs="Times New Roman"/>
                <w:kern w:val="32"/>
                <w:sz w:val="28"/>
                <w:szCs w:val="28"/>
              </w:rPr>
              <w:t>18.00</w:t>
            </w:r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67361" w:rsidRPr="005B669A" w:rsidRDefault="00467361" w:rsidP="00C548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361" w:rsidRPr="005B669A" w:rsidRDefault="00C54816" w:rsidP="00C54816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Чистай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(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ачыклана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6102A0" w:rsidP="00C54816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</w:pPr>
            <w:r w:rsidRPr="005B669A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«Созвездие-</w:t>
            </w:r>
            <w:proofErr w:type="spellStart"/>
            <w:r w:rsidRPr="005B669A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Йолдызлык</w:t>
            </w:r>
            <w:proofErr w:type="spellEnd"/>
            <w:r w:rsidRPr="005B669A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 xml:space="preserve">» фестивале зона </w:t>
            </w:r>
            <w:proofErr w:type="spellStart"/>
            <w:r w:rsidRPr="005B669A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>этапларының</w:t>
            </w:r>
            <w:proofErr w:type="spellEnd"/>
            <w:r w:rsidRPr="005B669A">
              <w:rPr>
                <w:rFonts w:ascii="Times New Roman" w:hAnsi="Times New Roman" w:cs="Times New Roman"/>
                <w:bCs/>
                <w:iCs/>
                <w:kern w:val="32"/>
                <w:sz w:val="28"/>
                <w:szCs w:val="28"/>
              </w:rPr>
              <w:t xml:space="preserve"> гала-концерты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361" w:rsidRPr="005B669A" w:rsidRDefault="005B669A" w:rsidP="005B669A">
            <w:pPr>
              <w:widowControl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«Созвездие-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- 2022» </w:t>
            </w:r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XXII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ачык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яшьлә</w:t>
            </w:r>
            <w:proofErr w:type="gram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эстрада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сәнгате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>телевизион</w:t>
            </w:r>
            <w:proofErr w:type="spellEnd"/>
            <w:r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102A0" w:rsidRPr="005B669A">
              <w:rPr>
                <w:rFonts w:ascii="Times New Roman" w:hAnsi="Times New Roman" w:cs="Times New Roman"/>
                <w:sz w:val="28"/>
                <w:szCs w:val="28"/>
              </w:rPr>
              <w:t>фестиваленең</w:t>
            </w:r>
            <w:proofErr w:type="spellEnd"/>
            <w:r w:rsidR="006102A0"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02A0" w:rsidRPr="005B669A">
              <w:rPr>
                <w:rFonts w:ascii="Times New Roman" w:hAnsi="Times New Roman" w:cs="Times New Roman"/>
                <w:sz w:val="28"/>
                <w:szCs w:val="28"/>
              </w:rPr>
              <w:t>сайлап</w:t>
            </w:r>
            <w:proofErr w:type="spellEnd"/>
            <w:r w:rsidR="006102A0"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02A0" w:rsidRPr="005B669A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="006102A0"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02A0" w:rsidRPr="005B669A">
              <w:rPr>
                <w:rFonts w:ascii="Times New Roman" w:hAnsi="Times New Roman" w:cs="Times New Roman"/>
                <w:sz w:val="28"/>
                <w:szCs w:val="28"/>
              </w:rPr>
              <w:t>этабы</w:t>
            </w:r>
            <w:proofErr w:type="spellEnd"/>
            <w:r w:rsidR="006102A0" w:rsidRPr="005B669A">
              <w:rPr>
                <w:rFonts w:ascii="Times New Roman" w:hAnsi="Times New Roman" w:cs="Times New Roman"/>
                <w:sz w:val="28"/>
                <w:szCs w:val="28"/>
              </w:rPr>
              <w:t xml:space="preserve"> Гала-концерты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2A0" w:rsidRPr="005B669A" w:rsidRDefault="006102A0" w:rsidP="006102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Татарстан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Республикасы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Яшьлә</w:t>
            </w:r>
            <w:proofErr w:type="gram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р</w:t>
            </w:r>
            <w:proofErr w:type="spellEnd"/>
            <w:proofErr w:type="gram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эшләре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министрлыгы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,</w:t>
            </w:r>
          </w:p>
          <w:p w:rsidR="00467361" w:rsidRPr="005B669A" w:rsidRDefault="006102A0" w:rsidP="006102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«Созвездие-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Йолдызлык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»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сәләтле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балаларга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һәм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яшьләргә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ярдәм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ит</w:t>
            </w:r>
            <w:proofErr w:type="gram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ү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республика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үзәге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»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дәүләт</w:t>
            </w:r>
            <w:proofErr w:type="spellEnd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 xml:space="preserve"> бюджет </w:t>
            </w:r>
            <w:proofErr w:type="spellStart"/>
            <w:r w:rsidRPr="005B66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  <w:t>учреждениесе</w:t>
            </w:r>
            <w:proofErr w:type="spellEnd"/>
          </w:p>
        </w:tc>
      </w:tr>
    </w:tbl>
    <w:p w:rsidR="00D933F7" w:rsidRPr="005B669A" w:rsidRDefault="00D933F7" w:rsidP="00C54816">
      <w:pPr>
        <w:keepNext/>
        <w:spacing w:before="240" w:after="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D933F7" w:rsidRPr="005B669A">
      <w:pgSz w:w="16838" w:h="11906" w:orient="landscape"/>
      <w:pgMar w:top="426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DA9"/>
    <w:multiLevelType w:val="multilevel"/>
    <w:tmpl w:val="1FA20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F7"/>
    <w:rsid w:val="000623C6"/>
    <w:rsid w:val="00173230"/>
    <w:rsid w:val="001C1111"/>
    <w:rsid w:val="002B1379"/>
    <w:rsid w:val="00352A4E"/>
    <w:rsid w:val="00385BC5"/>
    <w:rsid w:val="003E6127"/>
    <w:rsid w:val="00435204"/>
    <w:rsid w:val="00467361"/>
    <w:rsid w:val="004739C1"/>
    <w:rsid w:val="005016AC"/>
    <w:rsid w:val="005B669A"/>
    <w:rsid w:val="006102A0"/>
    <w:rsid w:val="006832D5"/>
    <w:rsid w:val="00796573"/>
    <w:rsid w:val="007C17A4"/>
    <w:rsid w:val="00820830"/>
    <w:rsid w:val="00832E59"/>
    <w:rsid w:val="008D391B"/>
    <w:rsid w:val="00A25364"/>
    <w:rsid w:val="00A561CE"/>
    <w:rsid w:val="00C54816"/>
    <w:rsid w:val="00D05FA0"/>
    <w:rsid w:val="00D92E6F"/>
    <w:rsid w:val="00D933F7"/>
    <w:rsid w:val="00DA4301"/>
    <w:rsid w:val="00E328AD"/>
    <w:rsid w:val="00FA5E88"/>
    <w:rsid w:val="00FA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Emphasis"/>
    <w:basedOn w:val="a0"/>
    <w:uiPriority w:val="20"/>
    <w:qFormat/>
    <w:rsid w:val="00C548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Emphasis"/>
    <w:basedOn w:val="a0"/>
    <w:uiPriority w:val="20"/>
    <w:qFormat/>
    <w:rsid w:val="00C548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Татьяна Александровна</dc:creator>
  <cp:lastModifiedBy>Шайгарданов</cp:lastModifiedBy>
  <cp:revision>2</cp:revision>
  <dcterms:created xsi:type="dcterms:W3CDTF">2022-08-29T18:05:00Z</dcterms:created>
  <dcterms:modified xsi:type="dcterms:W3CDTF">2022-08-29T18:05:00Z</dcterms:modified>
</cp:coreProperties>
</file>